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73461" w14:textId="77777777" w:rsidR="00177356" w:rsidRPr="00177356" w:rsidRDefault="00177356" w:rsidP="00177356">
      <w:pPr>
        <w:spacing w:before="225" w:after="225" w:line="240" w:lineRule="auto"/>
        <w:outlineLvl w:val="0"/>
        <w:rPr>
          <w:rFonts w:ascii="Lucida Sans Unicode" w:eastAsia="Times New Roman" w:hAnsi="Lucida Sans Unicode" w:cs="Lucida Sans Unicode"/>
          <w:b/>
          <w:bCs/>
          <w:color w:val="00B2D5"/>
          <w:kern w:val="36"/>
          <w:sz w:val="53"/>
          <w:szCs w:val="53"/>
          <w:lang w:eastAsia="nl-BE"/>
        </w:rPr>
      </w:pPr>
      <w:bookmarkStart w:id="0" w:name="_GoBack"/>
      <w:bookmarkEnd w:id="0"/>
      <w:r w:rsidRPr="00177356">
        <w:rPr>
          <w:rFonts w:ascii="Lucida Sans Unicode" w:eastAsia="Times New Roman" w:hAnsi="Lucida Sans Unicode" w:cs="Lucida Sans Unicode"/>
          <w:b/>
          <w:bCs/>
          <w:color w:val="00B2D5"/>
          <w:kern w:val="36"/>
          <w:sz w:val="53"/>
          <w:szCs w:val="53"/>
          <w:lang w:eastAsia="nl-BE"/>
        </w:rPr>
        <w:t>Instapdata voor kleuters</w:t>
      </w:r>
    </w:p>
    <w:p w14:paraId="486134CB" w14:textId="77777777" w:rsidR="00177356" w:rsidRPr="00177356" w:rsidRDefault="00177356" w:rsidP="00177356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</w:pPr>
      <w:bookmarkStart w:id="1" w:name="796a66a1-6811-4eaf-a573-cddbd4d1b0aa"/>
      <w:bookmarkEnd w:id="1"/>
      <w:r w:rsidRPr="00177356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  <w:t> </w:t>
      </w:r>
    </w:p>
    <w:p w14:paraId="54333B7E" w14:textId="77777777" w:rsidR="00177356" w:rsidRPr="00177356" w:rsidRDefault="00177356" w:rsidP="00177356">
      <w:pPr>
        <w:shd w:val="clear" w:color="auto" w:fill="FFFFFF"/>
        <w:spacing w:before="225" w:line="360" w:lineRule="atLeast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</w:pPr>
      <w:r w:rsidRPr="00177356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  <w:t>Vanaf de leeftijd van 2 jaar en 6 maanden mogen kleuters naar school. Dit kan echter alleen op één van onderstaande instapdata.</w:t>
      </w:r>
      <w:r w:rsidRPr="00177356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nl-BE"/>
        </w:rPr>
        <w:br/>
        <w:t>Is uw kleuter al drie jaar of ouder, dan hoeft u geen rekening te houden met de instapdata.</w:t>
      </w:r>
    </w:p>
    <w:tbl>
      <w:tblPr>
        <w:tblW w:w="11174" w:type="dxa"/>
        <w:tblBorders>
          <w:top w:val="single" w:sz="24" w:space="0" w:color="DDDDDD"/>
          <w:left w:val="single" w:sz="24" w:space="0" w:color="DDDDDD"/>
          <w:bottom w:val="single" w:sz="24" w:space="0" w:color="DDDDDD"/>
          <w:right w:val="single" w:sz="2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3"/>
        <w:gridCol w:w="3629"/>
        <w:gridCol w:w="3772"/>
      </w:tblGrid>
      <w:tr w:rsidR="00177356" w:rsidRPr="00177356" w14:paraId="205ACD85" w14:textId="77777777" w:rsidTr="0017735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E3241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 </w:t>
            </w:r>
          </w:p>
        </w:tc>
      </w:tr>
      <w:tr w:rsidR="00177356" w:rsidRPr="00177356" w14:paraId="31BDAD5A" w14:textId="77777777" w:rsidTr="0017735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B1BFD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INSTAPDATA 2022-2023</w:t>
            </w:r>
          </w:p>
        </w:tc>
      </w:tr>
      <w:tr w:rsidR="00177356" w:rsidRPr="00177356" w14:paraId="6B2F0571" w14:textId="77777777" w:rsidTr="001773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01383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Kindjes geboren tot en met...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95CD0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stappen ten vroegste in na...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A5154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dus vanaf...</w:t>
            </w:r>
          </w:p>
        </w:tc>
      </w:tr>
      <w:tr w:rsidR="00177356" w:rsidRPr="00177356" w14:paraId="1DBFA1C0" w14:textId="77777777" w:rsidTr="001773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0AF9F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1 maart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E2C11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de zomervakantie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D890D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donderdag 1 september 2022</w:t>
            </w:r>
          </w:p>
        </w:tc>
      </w:tr>
      <w:tr w:rsidR="00177356" w:rsidRPr="00177356" w14:paraId="0F00CCF7" w14:textId="77777777" w:rsidTr="001773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CF70C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7 mei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E7F53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de herfstvakantie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73F37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maandag 7 november 2022</w:t>
            </w:r>
          </w:p>
        </w:tc>
      </w:tr>
      <w:tr w:rsidR="00177356" w:rsidRPr="00177356" w14:paraId="5FC8B451" w14:textId="77777777" w:rsidTr="001773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3EB1C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9 juli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F60AB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de kerstvakantie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C759D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maandag 9 januari 2023</w:t>
            </w:r>
          </w:p>
        </w:tc>
      </w:tr>
      <w:tr w:rsidR="00177356" w:rsidRPr="00177356" w14:paraId="1436563A" w14:textId="77777777" w:rsidTr="001773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A6EAE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1 augustus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4C839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 xml:space="preserve">de </w:t>
            </w:r>
            <w:proofErr w:type="spellStart"/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teldag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229B1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woensdag 1 februari 2023</w:t>
            </w:r>
          </w:p>
        </w:tc>
      </w:tr>
      <w:tr w:rsidR="00177356" w:rsidRPr="00177356" w14:paraId="77805D6B" w14:textId="77777777" w:rsidTr="001773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6AA58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27 augustus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19915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de krokusvakantie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A8D6D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maandag 27 februari 2023</w:t>
            </w:r>
          </w:p>
        </w:tc>
      </w:tr>
      <w:tr w:rsidR="00177356" w:rsidRPr="00177356" w14:paraId="401960C9" w14:textId="77777777" w:rsidTr="001773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CD560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17 oktober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26EF6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de paasvakantie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797D9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maandag 17 april 2023</w:t>
            </w:r>
          </w:p>
        </w:tc>
      </w:tr>
      <w:tr w:rsidR="00177356" w:rsidRPr="00177356" w14:paraId="4DE40EF0" w14:textId="77777777" w:rsidTr="001773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2C9BA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22 november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19BB9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Hemelvaart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FAFB3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maandag 22 mei 2023</w:t>
            </w:r>
          </w:p>
        </w:tc>
      </w:tr>
      <w:tr w:rsidR="00177356" w:rsidRPr="00177356" w14:paraId="34377D94" w14:textId="77777777" w:rsidTr="0017735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DEDC5" w14:textId="77777777" w:rsidR="00177356" w:rsidRPr="00177356" w:rsidRDefault="00177356" w:rsidP="001773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</w:pP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t>Is uw kindje later geboren?</w:t>
            </w:r>
            <w:r w:rsidRPr="00177356">
              <w:rPr>
                <w:rFonts w:ascii="Times New Roman" w:eastAsia="Times New Roman" w:hAnsi="Times New Roman" w:cs="Times New Roman"/>
                <w:sz w:val="23"/>
                <w:szCs w:val="23"/>
                <w:lang w:eastAsia="nl-BE"/>
              </w:rPr>
              <w:br/>
              <w:t>Dan mag het pas instappen voor schooljaar 2023-2024!</w:t>
            </w:r>
          </w:p>
        </w:tc>
      </w:tr>
    </w:tbl>
    <w:p w14:paraId="4FD95687" w14:textId="77777777" w:rsidR="00177356" w:rsidRPr="00177356" w:rsidRDefault="00177356" w:rsidP="00177356">
      <w:pPr>
        <w:numPr>
          <w:ilvl w:val="0"/>
          <w:numId w:val="1"/>
        </w:numPr>
        <w:shd w:val="clear" w:color="auto" w:fill="FFFFFF"/>
        <w:spacing w:line="360" w:lineRule="atLeast"/>
        <w:ind w:left="300"/>
        <w:outlineLvl w:val="2"/>
        <w:rPr>
          <w:rFonts w:ascii="Lucida Sans Unicode" w:eastAsia="Times New Roman" w:hAnsi="Lucida Sans Unicode" w:cs="Lucida Sans Unicode"/>
          <w:b/>
          <w:bCs/>
          <w:color w:val="737373"/>
          <w:sz w:val="30"/>
          <w:szCs w:val="30"/>
          <w:lang w:eastAsia="nl-BE"/>
        </w:rPr>
      </w:pPr>
      <w:r w:rsidRPr="00177356">
        <w:rPr>
          <w:rFonts w:ascii="Lucida Sans Unicode" w:eastAsia="Times New Roman" w:hAnsi="Lucida Sans Unicode" w:cs="Lucida Sans Unicode"/>
          <w:b/>
          <w:bCs/>
          <w:color w:val="737373"/>
          <w:sz w:val="30"/>
          <w:szCs w:val="30"/>
          <w:lang w:eastAsia="nl-BE"/>
        </w:rPr>
        <w:t>De instapdatum voor je kleuter kan je eenvoudig berekenen via </w:t>
      </w:r>
      <w:hyperlink r:id="rId8" w:tgtFrame="_blank" w:history="1">
        <w:r w:rsidRPr="00177356">
          <w:rPr>
            <w:rFonts w:ascii="Lucida Sans Unicode" w:eastAsia="Times New Roman" w:hAnsi="Lucida Sans Unicode" w:cs="Lucida Sans Unicode"/>
            <w:b/>
            <w:bCs/>
            <w:color w:val="0000FF"/>
            <w:sz w:val="30"/>
            <w:szCs w:val="30"/>
            <w:u w:val="single"/>
            <w:lang w:eastAsia="nl-BE"/>
          </w:rPr>
          <w:t>website Onderwijs Vlaanderen</w:t>
        </w:r>
      </w:hyperlink>
      <w:r w:rsidRPr="00177356">
        <w:rPr>
          <w:rFonts w:ascii="Lucida Sans Unicode" w:eastAsia="Times New Roman" w:hAnsi="Lucida Sans Unicode" w:cs="Lucida Sans Unicode"/>
          <w:b/>
          <w:bCs/>
          <w:color w:val="737373"/>
          <w:sz w:val="30"/>
          <w:szCs w:val="30"/>
          <w:lang w:eastAsia="nl-BE"/>
        </w:rPr>
        <w:t>.</w:t>
      </w:r>
    </w:p>
    <w:p w14:paraId="5FD968FC" w14:textId="77777777" w:rsidR="00B74BD0" w:rsidRDefault="00B74BD0"/>
    <w:sectPr w:rsidR="00B7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812CF"/>
    <w:multiLevelType w:val="multilevel"/>
    <w:tmpl w:val="879C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56"/>
    <w:rsid w:val="00177356"/>
    <w:rsid w:val="00B7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C4DB"/>
  <w15:chartTrackingRefBased/>
  <w15:docId w15:val="{E12E7444-43B9-41F2-B622-8EF4A671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77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3">
    <w:name w:val="heading 3"/>
    <w:basedOn w:val="Standaard"/>
    <w:link w:val="Kop3Char"/>
    <w:uiPriority w:val="9"/>
    <w:qFormat/>
    <w:rsid w:val="00177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735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177356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17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17735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7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32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1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997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7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2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6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49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9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derwijs.vlaanderen.be/bereken-de-instapdatum-voor-je-kleut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1E86919786B42BB0C304443F08E23" ma:contentTypeVersion="14" ma:contentTypeDescription="Een nieuw document maken." ma:contentTypeScope="" ma:versionID="3c5fe74c7a78b4d65378222f128d9735">
  <xsd:schema xmlns:xsd="http://www.w3.org/2001/XMLSchema" xmlns:xs="http://www.w3.org/2001/XMLSchema" xmlns:p="http://schemas.microsoft.com/office/2006/metadata/properties" xmlns:ns2="0baebe72-6bc4-4a54-9e35-b99de037cf8b" xmlns:ns3="5a128cd0-d4d0-4720-b9ff-237852dc710b" targetNamespace="http://schemas.microsoft.com/office/2006/metadata/properties" ma:root="true" ma:fieldsID="9520ac31f0b1817d27eae573092db876" ns2:_="" ns3:_="">
    <xsd:import namespace="0baebe72-6bc4-4a54-9e35-b99de037cf8b"/>
    <xsd:import namespace="5a128cd0-d4d0-4720-b9ff-237852dc7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ebe72-6bc4-4a54-9e35-b99de037c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9a7b4d1-f3c8-4e5c-9c85-1142bbcf43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28cd0-d4d0-4720-b9ff-237852dc7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a68edb-8aee-4b89-b53e-623d355f45a6}" ma:internalName="TaxCatchAll" ma:showField="CatchAllData" ma:web="5a128cd0-d4d0-4720-b9ff-237852dc7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128cd0-d4d0-4720-b9ff-237852dc710b"/>
    <lcf76f155ced4ddcb4097134ff3c332f xmlns="0baebe72-6bc4-4a54-9e35-b99de037cf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C7DE95-42C3-4C0E-8F6B-7301E5462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ebe72-6bc4-4a54-9e35-b99de037cf8b"/>
    <ds:schemaRef ds:uri="5a128cd0-d4d0-4720-b9ff-237852dc7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CD5AA8-30D2-4EC2-B0D4-F15C267CB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28B21-7D28-4B6B-8F2A-6C83F02F32E5}">
  <ds:schemaRefs>
    <ds:schemaRef ds:uri="http://purl.org/dc/elements/1.1/"/>
    <ds:schemaRef ds:uri="5a128cd0-d4d0-4720-b9ff-237852dc710b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0baebe72-6bc4-4a54-9e35-b99de037cf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cp:lastPrinted>2022-09-08T09:38:00Z</cp:lastPrinted>
  <dcterms:created xsi:type="dcterms:W3CDTF">2022-09-08T09:36:00Z</dcterms:created>
  <dcterms:modified xsi:type="dcterms:W3CDTF">2022-09-08T09:40:00Z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0x010100F741E86919786B42BB0C304443F08E23</vt:lpwstr>
  </property>
</Properties>
</file>